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51" w:rsidRDefault="00BA7951" w:rsidP="00BA79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795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A7951" w:rsidRDefault="00BA7951" w:rsidP="00BA79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7951">
        <w:rPr>
          <w:rFonts w:ascii="Times New Roman" w:hAnsi="Times New Roman" w:cs="Times New Roman"/>
          <w:sz w:val="24"/>
          <w:szCs w:val="24"/>
        </w:rPr>
        <w:t xml:space="preserve">к приказу учреждения </w:t>
      </w:r>
    </w:p>
    <w:p w:rsidR="00BA7951" w:rsidRDefault="00BA7951" w:rsidP="00BA79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7951">
        <w:rPr>
          <w:rFonts w:ascii="Times New Roman" w:hAnsi="Times New Roman" w:cs="Times New Roman"/>
          <w:sz w:val="24"/>
          <w:szCs w:val="24"/>
        </w:rPr>
        <w:t xml:space="preserve">от 08.07.2022 № </w:t>
      </w:r>
      <w:r w:rsidR="00A26E1B">
        <w:rPr>
          <w:rFonts w:ascii="Times New Roman" w:hAnsi="Times New Roman" w:cs="Times New Roman"/>
          <w:sz w:val="24"/>
          <w:szCs w:val="24"/>
        </w:rPr>
        <w:t>138</w:t>
      </w:r>
      <w:bookmarkStart w:id="0" w:name="_GoBack"/>
      <w:bookmarkEnd w:id="0"/>
      <w:r w:rsidRPr="00BA7951">
        <w:rPr>
          <w:rFonts w:ascii="Times New Roman" w:hAnsi="Times New Roman" w:cs="Times New Roman"/>
          <w:sz w:val="24"/>
          <w:szCs w:val="24"/>
        </w:rPr>
        <w:t>-од</w:t>
      </w:r>
    </w:p>
    <w:p w:rsidR="00BA7951" w:rsidRPr="00BA7951" w:rsidRDefault="00BA7951" w:rsidP="00BA79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7951" w:rsidRPr="00761598" w:rsidRDefault="00BA7951" w:rsidP="00BA79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598">
        <w:rPr>
          <w:rFonts w:ascii="Times New Roman" w:hAnsi="Times New Roman" w:cs="Times New Roman"/>
          <w:b/>
          <w:sz w:val="26"/>
          <w:szCs w:val="26"/>
        </w:rPr>
        <w:t>Договор №_______</w:t>
      </w:r>
    </w:p>
    <w:p w:rsidR="00BA7951" w:rsidRPr="00761598" w:rsidRDefault="00C5226A" w:rsidP="00BA79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BA7951" w:rsidRPr="00761598">
        <w:rPr>
          <w:rFonts w:ascii="Times New Roman" w:hAnsi="Times New Roman" w:cs="Times New Roman"/>
          <w:b/>
          <w:sz w:val="26"/>
          <w:szCs w:val="26"/>
        </w:rPr>
        <w:t xml:space="preserve"> предоставлени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BA7951" w:rsidRPr="00761598">
        <w:rPr>
          <w:rFonts w:ascii="Times New Roman" w:hAnsi="Times New Roman" w:cs="Times New Roman"/>
          <w:b/>
          <w:sz w:val="26"/>
          <w:szCs w:val="26"/>
        </w:rPr>
        <w:t xml:space="preserve"> социальных услуг</w:t>
      </w:r>
    </w:p>
    <w:p w:rsidR="00BA7951" w:rsidRPr="00761598" w:rsidRDefault="00BA7951" w:rsidP="00BA795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A7951" w:rsidRPr="00761598" w:rsidRDefault="00BA7951" w:rsidP="00BA7951">
      <w:pPr>
        <w:tabs>
          <w:tab w:val="left" w:pos="5954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г. Нягань                                                                      «_____» _____________ 20____ г.</w:t>
      </w:r>
    </w:p>
    <w:p w:rsidR="00BA7951" w:rsidRPr="00761598" w:rsidRDefault="00BA7951" w:rsidP="00BA79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 xml:space="preserve">Бюджетное учреждение Ханты-Мансийского автономного округа – Югры «Няганский реабилитационный центр» именуемый в дальнейшем «Исполнитель», в лице директора _________________________, действующей на основании Устава, с одной стороны, и  _______________________________________________________, </w:t>
      </w:r>
    </w:p>
    <w:p w:rsidR="00BA7951" w:rsidRPr="00761598" w:rsidRDefault="00BA7951" w:rsidP="00BA7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598">
        <w:rPr>
          <w:rFonts w:ascii="Times New Roman" w:hAnsi="Times New Roman" w:cs="Times New Roman"/>
          <w:sz w:val="18"/>
          <w:szCs w:val="18"/>
        </w:rPr>
        <w:t>(фамилия, имя, отчество гражданина, признанного нуждающимся в социальном обслуживании)</w:t>
      </w:r>
    </w:p>
    <w:p w:rsidR="00BA7951" w:rsidRPr="00761598" w:rsidRDefault="00BA7951" w:rsidP="00BA7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98">
        <w:rPr>
          <w:rFonts w:ascii="Times New Roman" w:hAnsi="Times New Roman" w:cs="Times New Roman"/>
          <w:sz w:val="26"/>
          <w:szCs w:val="26"/>
        </w:rPr>
        <w:t>именуемый в дальнейшем «Заказчик»</w:t>
      </w:r>
    </w:p>
    <w:p w:rsidR="00BA7951" w:rsidRPr="00761598" w:rsidRDefault="00BA7951" w:rsidP="00BA7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598">
        <w:rPr>
          <w:rStyle w:val="a5"/>
          <w:u w:val="none"/>
        </w:rPr>
        <w:t>_______________________________________________________________________</w:t>
      </w:r>
      <w:r w:rsidRPr="00761598">
        <w:rPr>
          <w:rFonts w:ascii="Times New Roman" w:hAnsi="Times New Roman" w:cs="Times New Roman"/>
          <w:sz w:val="18"/>
          <w:szCs w:val="18"/>
        </w:rPr>
        <w:t xml:space="preserve"> (наименование и реквизиты документа, удостоверяющего личность Заказчика)</w:t>
      </w:r>
    </w:p>
    <w:p w:rsidR="00BA7951" w:rsidRPr="00761598" w:rsidRDefault="00BA7951" w:rsidP="00BA79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Pr="00761598">
        <w:rPr>
          <w:rStyle w:val="a5"/>
          <w:u w:val="none"/>
        </w:rPr>
        <w:t>__________________________________________</w:t>
      </w:r>
      <w:r w:rsidRPr="00761598">
        <w:rPr>
          <w:rFonts w:ascii="Times New Roman" w:hAnsi="Times New Roman" w:cs="Times New Roman"/>
          <w:sz w:val="26"/>
          <w:szCs w:val="26"/>
        </w:rPr>
        <w:t>, в лице</w:t>
      </w:r>
    </w:p>
    <w:p w:rsidR="00BA7951" w:rsidRPr="00761598" w:rsidRDefault="00BA7951" w:rsidP="00BA7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598">
        <w:rPr>
          <w:rFonts w:ascii="Times New Roman" w:hAnsi="Times New Roman" w:cs="Times New Roman"/>
          <w:sz w:val="18"/>
          <w:szCs w:val="18"/>
        </w:rPr>
        <w:t>(адрес места жительства Заказчика)</w:t>
      </w:r>
    </w:p>
    <w:p w:rsidR="00BA7951" w:rsidRPr="00761598" w:rsidRDefault="00BA7951" w:rsidP="00BA7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98">
        <w:rPr>
          <w:rStyle w:val="a5"/>
        </w:rPr>
        <w:t xml:space="preserve">                                                                    </w:t>
      </w:r>
      <w:r w:rsidRPr="00761598">
        <w:rPr>
          <w:rStyle w:val="a5"/>
          <w:u w:val="none"/>
        </w:rPr>
        <w:t>_____________________________________</w:t>
      </w:r>
      <w:r w:rsidRPr="00761598">
        <w:rPr>
          <w:rFonts w:ascii="Times New Roman" w:hAnsi="Times New Roman" w:cs="Times New Roman"/>
          <w:sz w:val="26"/>
          <w:szCs w:val="26"/>
        </w:rPr>
        <w:t xml:space="preserve"> </w:t>
      </w:r>
      <w:r w:rsidRPr="0076159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</w:t>
      </w:r>
    </w:p>
    <w:p w:rsidR="00BA7951" w:rsidRPr="00761598" w:rsidRDefault="00BA7951" w:rsidP="00BA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598">
        <w:rPr>
          <w:rFonts w:ascii="Times New Roman" w:hAnsi="Times New Roman" w:cs="Times New Roman"/>
          <w:sz w:val="18"/>
          <w:szCs w:val="18"/>
        </w:rPr>
        <w:t>(фамилия, имя, отчество законного представителя Заказчика) (наименование и реквизиты документа, удостоверяющего личность законного представителя Заказчика)</w:t>
      </w:r>
    </w:p>
    <w:p w:rsidR="00BA7951" w:rsidRPr="00761598" w:rsidRDefault="00BA7951" w:rsidP="00BA79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 xml:space="preserve">действующего на основании______________________________________________, </w:t>
      </w:r>
    </w:p>
    <w:p w:rsidR="00BA7951" w:rsidRPr="00761598" w:rsidRDefault="00BA7951" w:rsidP="00BA7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598">
        <w:rPr>
          <w:rFonts w:ascii="Times New Roman" w:hAnsi="Times New Roman" w:cs="Times New Roman"/>
          <w:sz w:val="18"/>
          <w:szCs w:val="18"/>
        </w:rPr>
        <w:t>(основание правомочия)</w:t>
      </w:r>
    </w:p>
    <w:p w:rsidR="00BA7951" w:rsidRPr="00761598" w:rsidRDefault="00BA7951" w:rsidP="00BA7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98">
        <w:rPr>
          <w:rFonts w:ascii="Times New Roman" w:hAnsi="Times New Roman" w:cs="Times New Roman"/>
          <w:sz w:val="26"/>
          <w:szCs w:val="26"/>
        </w:rPr>
        <w:t xml:space="preserve">проживающий по адресу:______________________________________________,                              </w:t>
      </w:r>
      <w:r w:rsidRPr="00761598">
        <w:rPr>
          <w:rFonts w:ascii="Times New Roman" w:hAnsi="Times New Roman" w:cs="Times New Roman"/>
          <w:sz w:val="18"/>
          <w:szCs w:val="18"/>
        </w:rPr>
        <w:t>(адрес места жительства законного представителя Заказчика)</w:t>
      </w:r>
    </w:p>
    <w:p w:rsidR="00BA7951" w:rsidRPr="00761598" w:rsidRDefault="00BA7951" w:rsidP="00BA79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с другой стороны, совместно именуемые в дальнейшем Сторонами, заключили настоящий договор о нижеследующем:</w:t>
      </w:r>
    </w:p>
    <w:p w:rsidR="00BA7951" w:rsidRPr="00761598" w:rsidRDefault="00BA7951" w:rsidP="00BA7951">
      <w:pPr>
        <w:spacing w:before="20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598">
        <w:rPr>
          <w:rFonts w:ascii="Times New Roman" w:hAnsi="Times New Roman" w:cs="Times New Roman"/>
          <w:b/>
          <w:sz w:val="26"/>
          <w:szCs w:val="26"/>
        </w:rPr>
        <w:t>I. Предмет Договора</w:t>
      </w:r>
    </w:p>
    <w:p w:rsidR="00BA7951" w:rsidRPr="00761598" w:rsidRDefault="00BA7951" w:rsidP="00BA79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 № _____ от _____________20__ года,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Фе</w:t>
      </w:r>
      <w:r w:rsidR="00A95A3B" w:rsidRPr="00761598">
        <w:rPr>
          <w:rFonts w:ascii="Times New Roman" w:hAnsi="Times New Roman" w:cs="Times New Roman"/>
          <w:sz w:val="26"/>
          <w:szCs w:val="26"/>
        </w:rPr>
        <w:t>деральным законом от 28.12.2013</w:t>
      </w:r>
      <w:r w:rsidRPr="00761598">
        <w:rPr>
          <w:rFonts w:ascii="Times New Roman" w:hAnsi="Times New Roman" w:cs="Times New Roman"/>
          <w:sz w:val="26"/>
          <w:szCs w:val="26"/>
        </w:rPr>
        <w:t xml:space="preserve"> № 442-ФЗ «Об основах социального обслуживания граждан в Российской Федерации» и Постановлением Правительства ХМАО - Югры от 06.09.2014 № 326-п «О порядке предоставления социальных услуг поставщиками социальных услуг в Ханты-Мансийском автономном округе - Югре» предусмотрено предоставление социальных услуг бесплатно.</w:t>
      </w:r>
    </w:p>
    <w:p w:rsidR="00BA7951" w:rsidRPr="00761598" w:rsidRDefault="00BA7951" w:rsidP="00BA79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BA7951" w:rsidRPr="00761598" w:rsidRDefault="00BA7951" w:rsidP="00BA79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BA7951" w:rsidRPr="00761598" w:rsidRDefault="00BA7951" w:rsidP="00BA79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 xml:space="preserve">Место оказания Услуг: </w:t>
      </w:r>
      <w:r w:rsidRPr="00761598">
        <w:rPr>
          <w:rFonts w:ascii="Times New Roman" w:hAnsi="Times New Roman" w:cs="Times New Roman"/>
          <w:sz w:val="26"/>
          <w:szCs w:val="26"/>
          <w:u w:val="single"/>
        </w:rPr>
        <w:t>г. Нягань, ул. Речная, 191.</w:t>
      </w:r>
    </w:p>
    <w:p w:rsidR="00BA7951" w:rsidRPr="00761598" w:rsidRDefault="00BA7951" w:rsidP="00BA79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lastRenderedPageBreak/>
        <w:t>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</w:t>
      </w:r>
      <w:r w:rsidR="00A95A3B" w:rsidRPr="00761598">
        <w:rPr>
          <w:rFonts w:ascii="Times New Roman" w:hAnsi="Times New Roman" w:cs="Times New Roman"/>
          <w:sz w:val="26"/>
          <w:szCs w:val="26"/>
        </w:rPr>
        <w:t>емой частью настоящего договора.</w:t>
      </w:r>
    </w:p>
    <w:p w:rsidR="00BA7951" w:rsidRPr="00761598" w:rsidRDefault="00BA7951" w:rsidP="00BA7951">
      <w:pPr>
        <w:spacing w:before="20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598">
        <w:rPr>
          <w:rFonts w:ascii="Times New Roman" w:hAnsi="Times New Roman" w:cs="Times New Roman"/>
          <w:b/>
          <w:sz w:val="26"/>
          <w:szCs w:val="26"/>
        </w:rPr>
        <w:t>II. Взаимодействие Сторон</w:t>
      </w:r>
    </w:p>
    <w:p w:rsidR="00BA7951" w:rsidRPr="00761598" w:rsidRDefault="00BA7951" w:rsidP="00BA79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Исполнитель обязан:</w:t>
      </w:r>
    </w:p>
    <w:p w:rsidR="00BA7951" w:rsidRPr="00761598" w:rsidRDefault="00BA7951" w:rsidP="00BA7951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BA7951" w:rsidRPr="00761598" w:rsidRDefault="00BA7951" w:rsidP="00BA7951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предоставлять беспла</w:t>
      </w:r>
      <w:r w:rsidR="00E61EF2" w:rsidRPr="00761598">
        <w:rPr>
          <w:rFonts w:ascii="Times New Roman" w:hAnsi="Times New Roman" w:cs="Times New Roman"/>
          <w:sz w:val="26"/>
          <w:szCs w:val="26"/>
        </w:rPr>
        <w:t>тно в доступной форме Заказчику</w:t>
      </w:r>
      <w:r w:rsidRPr="00761598">
        <w:rPr>
          <w:rFonts w:ascii="Times New Roman" w:hAnsi="Times New Roman" w:cs="Times New Roman"/>
          <w:sz w:val="26"/>
          <w:szCs w:val="26"/>
        </w:rPr>
        <w:t xml:space="preserve">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BA7951" w:rsidRPr="00761598" w:rsidRDefault="00BA7951" w:rsidP="00BA7951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BA7951" w:rsidRPr="00761598" w:rsidRDefault="00BA7951" w:rsidP="00BA7951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обеспечивать сохранность личных вещей и ценностей Заказчика;</w:t>
      </w:r>
    </w:p>
    <w:p w:rsidR="00BA7951" w:rsidRPr="00761598" w:rsidRDefault="00BA7951" w:rsidP="00BA7951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BA7951" w:rsidRPr="00761598" w:rsidRDefault="00BA7951" w:rsidP="00BA7951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вести учет Услуг, оказанных Заказчику;</w:t>
      </w:r>
    </w:p>
    <w:p w:rsidR="00BA7951" w:rsidRPr="00761598" w:rsidRDefault="00BA7951" w:rsidP="00BA7951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исполнять иные обязанности в соответствии с нормами действующего законодательства.</w:t>
      </w:r>
    </w:p>
    <w:p w:rsidR="00BA7951" w:rsidRPr="00761598" w:rsidRDefault="00BA7951" w:rsidP="00BA79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Исполнитель имеет право:</w:t>
      </w:r>
    </w:p>
    <w:p w:rsidR="00BA7951" w:rsidRPr="00761598" w:rsidRDefault="00BA7951" w:rsidP="00BA7951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полустационарной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BA7951" w:rsidRPr="00761598" w:rsidRDefault="00BA7951" w:rsidP="00BA7951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BA7951" w:rsidRPr="00761598" w:rsidRDefault="00BA7951" w:rsidP="00BA7951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получать от Заказчика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BA7951" w:rsidRPr="00761598" w:rsidRDefault="00BA7951" w:rsidP="00BA7951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изменений;</w:t>
      </w:r>
    </w:p>
    <w:p w:rsidR="00BA7951" w:rsidRPr="00761598" w:rsidRDefault="00BA7951" w:rsidP="00BA7951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lastRenderedPageBreak/>
        <w:t>осуществлять обработку (сбор, систематизация, накопление, хранение, уточнение, использование, обезличивание, блокирование, уничтожение, передачу третьим лицам) персональных данных Заказчика, в том числе на фото аудио и видеофиксацию</w:t>
      </w:r>
      <w:r w:rsidR="00632C97" w:rsidRPr="00761598">
        <w:rPr>
          <w:rFonts w:ascii="Times New Roman" w:hAnsi="Times New Roman" w:cs="Times New Roman"/>
          <w:sz w:val="26"/>
          <w:szCs w:val="26"/>
        </w:rPr>
        <w:t>, он</w:t>
      </w:r>
      <w:r w:rsidRPr="00761598">
        <w:rPr>
          <w:rFonts w:ascii="Times New Roman" w:hAnsi="Times New Roman" w:cs="Times New Roman"/>
          <w:sz w:val="26"/>
          <w:szCs w:val="26"/>
        </w:rPr>
        <w:t>лайн трансляцию видео и аудиозаписи с участием Заказчика с использованием сети Интернет.</w:t>
      </w:r>
    </w:p>
    <w:p w:rsidR="00BA7951" w:rsidRPr="00761598" w:rsidRDefault="00BA7951" w:rsidP="00BA79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Исполнитель не вправе передавать исполнение обязательств по настоящему Договору третьим лицам.</w:t>
      </w:r>
    </w:p>
    <w:p w:rsidR="00BA7951" w:rsidRPr="00761598" w:rsidRDefault="00BA7951" w:rsidP="00BA79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Заказчик (законный представитель Заказчика) обязан:</w:t>
      </w:r>
    </w:p>
    <w:p w:rsidR="00BA7951" w:rsidRPr="00761598" w:rsidRDefault="00BA7951" w:rsidP="00BA7951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соблюдать сроки и условия настоящего Договора;</w:t>
      </w:r>
    </w:p>
    <w:p w:rsidR="00BA7951" w:rsidRPr="00761598" w:rsidRDefault="00BA7951" w:rsidP="00BA7951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 xml:space="preserve">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</w:t>
      </w:r>
      <w:r w:rsidR="00632C97" w:rsidRPr="00761598">
        <w:rPr>
          <w:rFonts w:ascii="Times New Roman" w:hAnsi="Times New Roman" w:cs="Times New Roman"/>
          <w:sz w:val="26"/>
          <w:szCs w:val="26"/>
        </w:rPr>
        <w:t xml:space="preserve">от 28 декабря 2013 г. N 442-ФЗ </w:t>
      </w:r>
      <w:r w:rsidRPr="00761598">
        <w:rPr>
          <w:rFonts w:ascii="Times New Roman" w:hAnsi="Times New Roman" w:cs="Times New Roman"/>
          <w:sz w:val="26"/>
          <w:szCs w:val="26"/>
        </w:rPr>
        <w:t>«Об основах социального обслуживания граждан в Российской Федерации» в соответствии с Правилами определения среднедушевого дохода и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5910);</w:t>
      </w:r>
    </w:p>
    <w:p w:rsidR="00BA7951" w:rsidRPr="00761598" w:rsidRDefault="00BA7951" w:rsidP="00BA7951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632C97" w:rsidRPr="00761598" w:rsidRDefault="00632C97" w:rsidP="00BA7951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BA7951" w:rsidRPr="00761598" w:rsidRDefault="00BA7951" w:rsidP="00BA7951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BA7951" w:rsidRPr="00761598" w:rsidRDefault="00BA7951" w:rsidP="00BA7951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уведомлять в письменной форме Исполнителя об отказе от получения Услуг, предусмотренных настоящим Договором;</w:t>
      </w:r>
    </w:p>
    <w:p w:rsidR="00BA7951" w:rsidRPr="00761598" w:rsidRDefault="00BA7951" w:rsidP="00BA7951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BA7951" w:rsidRPr="00761598" w:rsidRDefault="00BA7951" w:rsidP="00BA7951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информировать Исполнителя либо вышестоящую организацию о предоставлении услуг ненадлежащего качества</w:t>
      </w:r>
      <w:r w:rsidR="00632C97" w:rsidRPr="00761598">
        <w:rPr>
          <w:rFonts w:ascii="Times New Roman" w:hAnsi="Times New Roman" w:cs="Times New Roman"/>
          <w:sz w:val="26"/>
          <w:szCs w:val="26"/>
        </w:rPr>
        <w:t>/</w:t>
      </w:r>
    </w:p>
    <w:p w:rsidR="00BA7951" w:rsidRPr="00761598" w:rsidRDefault="00BA7951" w:rsidP="00BA79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Заказчик имеет право:</w:t>
      </w:r>
    </w:p>
    <w:p w:rsidR="00453CFB" w:rsidRPr="00761598" w:rsidRDefault="00453CFB" w:rsidP="00453CFB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453CFB" w:rsidRPr="00761598" w:rsidRDefault="00453CFB" w:rsidP="00453CFB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lastRenderedPageBreak/>
        <w:t>потребовать расторжения настоящего Договора при нарушении Исполнителем условий настоящего Договора.</w:t>
      </w:r>
    </w:p>
    <w:p w:rsidR="00BA7951" w:rsidRPr="00761598" w:rsidRDefault="00BA7951" w:rsidP="00BA7951">
      <w:pPr>
        <w:spacing w:before="20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598">
        <w:rPr>
          <w:rFonts w:ascii="Times New Roman" w:hAnsi="Times New Roman" w:cs="Times New Roman"/>
          <w:b/>
          <w:sz w:val="26"/>
          <w:szCs w:val="26"/>
        </w:rPr>
        <w:t>III. Стоимость Услуг, сроки и порядок их оплаты</w:t>
      </w:r>
    </w:p>
    <w:p w:rsidR="00BA7951" w:rsidRPr="00761598" w:rsidRDefault="00BA7951" w:rsidP="00BA795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 xml:space="preserve">Стоимость Услуг, предусмотренных настоящим Договором, составляет          </w:t>
      </w:r>
      <w:r w:rsidR="00453CFB" w:rsidRPr="00761598">
        <w:rPr>
          <w:rFonts w:ascii="Times New Roman" w:hAnsi="Times New Roman" w:cs="Times New Roman"/>
          <w:sz w:val="26"/>
          <w:szCs w:val="26"/>
        </w:rPr>
        <w:t xml:space="preserve">___________ </w:t>
      </w:r>
      <w:r w:rsidRPr="00761598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453CFB" w:rsidRPr="00761598">
        <w:rPr>
          <w:rFonts w:ascii="Times New Roman" w:hAnsi="Times New Roman" w:cs="Times New Roman"/>
          <w:sz w:val="26"/>
          <w:szCs w:val="26"/>
        </w:rPr>
        <w:t>____________________________________________________) рублей.</w:t>
      </w:r>
    </w:p>
    <w:p w:rsidR="00BA7951" w:rsidRPr="00761598" w:rsidRDefault="00BA7951" w:rsidP="00BA795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 xml:space="preserve">Заказчик осуществляет оплату по факту оказания Услуг, путем внесения денежных средств в кассу исполнителя. </w:t>
      </w:r>
    </w:p>
    <w:p w:rsidR="00BA7951" w:rsidRPr="00761598" w:rsidRDefault="00BA7951" w:rsidP="00BA7951">
      <w:pPr>
        <w:spacing w:before="20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598">
        <w:rPr>
          <w:rFonts w:ascii="Times New Roman" w:hAnsi="Times New Roman" w:cs="Times New Roman"/>
          <w:b/>
          <w:sz w:val="26"/>
          <w:szCs w:val="26"/>
        </w:rPr>
        <w:t>IV. Основания изменения и расторжения Договора</w:t>
      </w:r>
    </w:p>
    <w:p w:rsidR="00BA7951" w:rsidRPr="00761598" w:rsidRDefault="00BA7951" w:rsidP="00BA79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A7951" w:rsidRPr="00761598" w:rsidRDefault="00BA7951" w:rsidP="00BA79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A7951" w:rsidRPr="00761598" w:rsidRDefault="00BA7951" w:rsidP="00BA79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453CFB" w:rsidRPr="00761598" w:rsidRDefault="00453CFB" w:rsidP="00453C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A7951" w:rsidRPr="00761598" w:rsidRDefault="00BA7951" w:rsidP="00BA79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598">
        <w:rPr>
          <w:rFonts w:ascii="Times New Roman" w:hAnsi="Times New Roman" w:cs="Times New Roman"/>
          <w:b/>
          <w:sz w:val="26"/>
          <w:szCs w:val="26"/>
        </w:rPr>
        <w:t>V. Ответственность за неисполнение или</w:t>
      </w:r>
      <w:r w:rsidRPr="00761598">
        <w:rPr>
          <w:rFonts w:ascii="Times New Roman" w:hAnsi="Times New Roman" w:cs="Times New Roman"/>
          <w:b/>
          <w:sz w:val="26"/>
          <w:szCs w:val="26"/>
        </w:rPr>
        <w:br/>
        <w:t>ненадлежащее исполнение обязательств по Договору</w:t>
      </w:r>
    </w:p>
    <w:p w:rsidR="00BA7951" w:rsidRPr="00761598" w:rsidRDefault="00BA7951" w:rsidP="00BA795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53CFB" w:rsidRPr="00761598" w:rsidRDefault="00453CFB" w:rsidP="00BA795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951" w:rsidRPr="00761598" w:rsidRDefault="00BA7951" w:rsidP="00BA79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598">
        <w:rPr>
          <w:rFonts w:ascii="Times New Roman" w:hAnsi="Times New Roman" w:cs="Times New Roman"/>
          <w:b/>
          <w:sz w:val="26"/>
          <w:szCs w:val="26"/>
        </w:rPr>
        <w:t>VI. Срок действия Договора и другие условия</w:t>
      </w:r>
    </w:p>
    <w:p w:rsidR="00BA7951" w:rsidRPr="00761598" w:rsidRDefault="00BA7951" w:rsidP="00BA795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Настоящий Договор вступает в силу _____________и действует</w:t>
      </w:r>
      <w:r w:rsidR="00453CFB" w:rsidRPr="00761598">
        <w:rPr>
          <w:rFonts w:ascii="Times New Roman" w:hAnsi="Times New Roman" w:cs="Times New Roman"/>
          <w:sz w:val="26"/>
          <w:szCs w:val="26"/>
        </w:rPr>
        <w:t xml:space="preserve"> до</w:t>
      </w:r>
      <w:r w:rsidRPr="00761598">
        <w:rPr>
          <w:rFonts w:ascii="Times New Roman" w:hAnsi="Times New Roman" w:cs="Times New Roman"/>
          <w:sz w:val="26"/>
          <w:szCs w:val="26"/>
        </w:rPr>
        <w:t xml:space="preserve"> ______________.</w:t>
      </w:r>
    </w:p>
    <w:p w:rsidR="00BA7951" w:rsidRPr="00761598" w:rsidRDefault="00BA7951" w:rsidP="00BA795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Договор составлен в двух экземплярах, имеющих равную юридическую силу.</w:t>
      </w:r>
    </w:p>
    <w:p w:rsidR="00BA7951" w:rsidRPr="00761598" w:rsidRDefault="00BA7951" w:rsidP="00BA7951">
      <w:pPr>
        <w:spacing w:before="20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598">
        <w:rPr>
          <w:rFonts w:ascii="Times New Roman" w:hAnsi="Times New Roman" w:cs="Times New Roman"/>
          <w:b/>
          <w:sz w:val="26"/>
          <w:szCs w:val="26"/>
        </w:rPr>
        <w:t>VII. Адрес (место нахождения), реквизиты и подписи Сторон</w:t>
      </w:r>
    </w:p>
    <w:p w:rsidR="00BA7951" w:rsidRPr="00761598" w:rsidRDefault="00BA7951" w:rsidP="00B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5073"/>
      </w:tblGrid>
      <w:tr w:rsidR="00761598" w:rsidRPr="00761598" w:rsidTr="0000595C">
        <w:tc>
          <w:tcPr>
            <w:tcW w:w="4601" w:type="dxa"/>
          </w:tcPr>
          <w:p w:rsidR="00BA7951" w:rsidRPr="00761598" w:rsidRDefault="00BA7951" w:rsidP="0000595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598">
              <w:rPr>
                <w:rFonts w:ascii="Times New Roman" w:hAnsi="Times New Roman" w:cs="Times New Roman"/>
                <w:b/>
                <w:sz w:val="26"/>
                <w:szCs w:val="26"/>
              </w:rPr>
              <w:t>«Исполнитель»</w:t>
            </w:r>
          </w:p>
        </w:tc>
        <w:tc>
          <w:tcPr>
            <w:tcW w:w="5005" w:type="dxa"/>
          </w:tcPr>
          <w:p w:rsidR="00BA7951" w:rsidRPr="00761598" w:rsidRDefault="00BA7951" w:rsidP="0000595C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«Заказчик»</w:t>
            </w:r>
          </w:p>
        </w:tc>
      </w:tr>
      <w:tr w:rsidR="00761598" w:rsidRPr="00761598" w:rsidTr="0000595C">
        <w:trPr>
          <w:trHeight w:val="1987"/>
        </w:trPr>
        <w:tc>
          <w:tcPr>
            <w:tcW w:w="4601" w:type="dxa"/>
          </w:tcPr>
          <w:p w:rsidR="00BA7951" w:rsidRPr="00761598" w:rsidRDefault="00BA7951" w:rsidP="000059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598">
              <w:rPr>
                <w:rFonts w:ascii="Times New Roman" w:hAnsi="Times New Roman" w:cs="Times New Roman"/>
                <w:sz w:val="26"/>
                <w:szCs w:val="26"/>
              </w:rPr>
              <w:t>БУ «Няганский реабилитационный центр»</w:t>
            </w:r>
          </w:p>
          <w:p w:rsidR="00BA7951" w:rsidRPr="00761598" w:rsidRDefault="00BA7951" w:rsidP="000059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598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нахождения): 628187 Ханты-Мансийский автономный округ – Югра, Тюменской области,</w:t>
            </w:r>
          </w:p>
          <w:p w:rsidR="00BA7951" w:rsidRPr="00761598" w:rsidRDefault="00BA7951" w:rsidP="000059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598">
              <w:rPr>
                <w:rFonts w:ascii="Times New Roman" w:hAnsi="Times New Roman" w:cs="Times New Roman"/>
                <w:sz w:val="26"/>
                <w:szCs w:val="26"/>
              </w:rPr>
              <w:t xml:space="preserve">г. Нягань, ул. Речная 191  </w:t>
            </w:r>
          </w:p>
          <w:p w:rsidR="00BA7951" w:rsidRPr="00761598" w:rsidRDefault="00BA7951" w:rsidP="000059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598">
              <w:rPr>
                <w:rFonts w:ascii="Times New Roman" w:hAnsi="Times New Roman" w:cs="Times New Roman"/>
                <w:sz w:val="26"/>
                <w:szCs w:val="26"/>
              </w:rPr>
              <w:t xml:space="preserve">ИНН\КПП 8610009520\861001001 </w:t>
            </w:r>
          </w:p>
          <w:p w:rsidR="00BA7951" w:rsidRPr="00761598" w:rsidRDefault="00BA7951" w:rsidP="000059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598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Банковские реквизиты: Депфин Югры (БУ «Няганский реабилитационный центр») лицевой счет 290.31.801.0  </w:t>
            </w:r>
          </w:p>
          <w:p w:rsidR="00BA7951" w:rsidRPr="00761598" w:rsidRDefault="00BA7951" w:rsidP="000059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598">
              <w:rPr>
                <w:rFonts w:ascii="Times New Roman" w:hAnsi="Times New Roman" w:cs="Times New Roman"/>
                <w:sz w:val="26"/>
                <w:szCs w:val="26"/>
              </w:rPr>
              <w:t xml:space="preserve">Сч.№ </w:t>
            </w:r>
            <w:r w:rsidR="00761598" w:rsidRPr="00761598">
              <w:rPr>
                <w:rFonts w:ascii="Times New Roman" w:hAnsi="Times New Roman" w:cs="Times New Roman"/>
                <w:sz w:val="26"/>
                <w:szCs w:val="26"/>
              </w:rPr>
              <w:t>03224643718000008700</w:t>
            </w:r>
            <w:r w:rsidRPr="0076159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A7951" w:rsidRPr="00761598" w:rsidRDefault="00BA7951" w:rsidP="000059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5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БИК </w:t>
            </w:r>
            <w:r w:rsidR="00761598" w:rsidRPr="00761598">
              <w:rPr>
                <w:rFonts w:ascii="Times New Roman" w:hAnsi="Times New Roman" w:cs="Times New Roman"/>
                <w:sz w:val="26"/>
                <w:szCs w:val="26"/>
              </w:rPr>
              <w:t>007162163</w:t>
            </w:r>
            <w:r w:rsidRPr="00761598">
              <w:rPr>
                <w:rFonts w:ascii="Times New Roman" w:hAnsi="Times New Roman" w:cs="Times New Roman"/>
                <w:sz w:val="26"/>
                <w:szCs w:val="26"/>
              </w:rPr>
              <w:t xml:space="preserve"> в РКЦ  Ханты-Мансийск </w:t>
            </w:r>
            <w:r w:rsidR="00761598" w:rsidRPr="00761598">
              <w:rPr>
                <w:rFonts w:ascii="Times New Roman" w:hAnsi="Times New Roman" w:cs="Times New Roman"/>
                <w:sz w:val="26"/>
                <w:szCs w:val="26"/>
              </w:rPr>
              <w:t xml:space="preserve">//УФК по Ханты-Мансийскому автономному округу – Югре </w:t>
            </w:r>
            <w:r w:rsidRPr="0076159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761598" w:rsidRPr="00761598">
              <w:rPr>
                <w:rFonts w:ascii="Times New Roman" w:hAnsi="Times New Roman" w:cs="Times New Roman"/>
                <w:sz w:val="26"/>
                <w:szCs w:val="26"/>
              </w:rPr>
              <w:t>Ханты-Мансийск</w:t>
            </w:r>
          </w:p>
        </w:tc>
        <w:tc>
          <w:tcPr>
            <w:tcW w:w="5005" w:type="dxa"/>
          </w:tcPr>
          <w:p w:rsidR="00BA7951" w:rsidRPr="00761598" w:rsidRDefault="00761598" w:rsidP="00761598">
            <w:pPr>
              <w:rPr>
                <w:rStyle w:val="a5"/>
                <w:u w:val="none"/>
              </w:rPr>
            </w:pPr>
            <w:r w:rsidRPr="00761598">
              <w:rPr>
                <w:rStyle w:val="a5"/>
              </w:rPr>
              <w:lastRenderedPageBreak/>
              <w:t xml:space="preserve">          </w:t>
            </w:r>
            <w:r w:rsidRPr="00761598">
              <w:rPr>
                <w:rStyle w:val="a5"/>
                <w:u w:val="none"/>
              </w:rPr>
              <w:t>_____________________________</w:t>
            </w:r>
          </w:p>
          <w:p w:rsidR="00BA7951" w:rsidRPr="00761598" w:rsidRDefault="00BA7951" w:rsidP="0000595C">
            <w:pPr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761598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Заказчика</w:t>
            </w:r>
          </w:p>
          <w:p w:rsidR="00BA7951" w:rsidRPr="00761598" w:rsidRDefault="00BA7951" w:rsidP="0000595C">
            <w:pPr>
              <w:ind w:left="567"/>
              <w:rPr>
                <w:rStyle w:val="a5"/>
                <w:szCs w:val="26"/>
                <w:u w:val="none"/>
              </w:rPr>
            </w:pPr>
            <w:r w:rsidRPr="00761598">
              <w:rPr>
                <w:rFonts w:ascii="Times New Roman" w:hAnsi="Times New Roman" w:cs="Times New Roman"/>
                <w:sz w:val="26"/>
                <w:szCs w:val="26"/>
              </w:rPr>
              <w:t xml:space="preserve">Данные документа, удостоверяющего личность: </w:t>
            </w:r>
            <w:r w:rsidR="00761598" w:rsidRPr="0076159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761598" w:rsidRPr="00761598" w:rsidRDefault="00BA7951" w:rsidP="0000595C">
            <w:p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61598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жительства: </w:t>
            </w:r>
            <w:r w:rsidR="00761598" w:rsidRPr="00761598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BA7951" w:rsidRPr="00761598" w:rsidRDefault="00761598" w:rsidP="00761598">
            <w:pPr>
              <w:ind w:left="567"/>
              <w:rPr>
                <w:rStyle w:val="a5"/>
                <w:rFonts w:cs="Times New Roman"/>
                <w:szCs w:val="26"/>
                <w:u w:val="none"/>
              </w:rPr>
            </w:pPr>
            <w:r w:rsidRPr="0076159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 законного представителя Заказчика________________________</w:t>
            </w:r>
          </w:p>
          <w:p w:rsidR="00761598" w:rsidRPr="00761598" w:rsidRDefault="00BA7951" w:rsidP="0000595C">
            <w:pPr>
              <w:ind w:left="567"/>
              <w:rPr>
                <w:rStyle w:val="a5"/>
                <w:szCs w:val="26"/>
              </w:rPr>
            </w:pPr>
            <w:r w:rsidRPr="00761598">
              <w:rPr>
                <w:rFonts w:ascii="Times New Roman" w:hAnsi="Times New Roman" w:cs="Times New Roman"/>
                <w:sz w:val="26"/>
                <w:szCs w:val="26"/>
              </w:rPr>
              <w:t>Паспортные данные законного представителя Заказчика: ______________________________</w:t>
            </w:r>
          </w:p>
          <w:p w:rsidR="00BA7951" w:rsidRPr="00761598" w:rsidRDefault="00BA7951" w:rsidP="0000595C">
            <w:pPr>
              <w:ind w:left="567"/>
              <w:rPr>
                <w:rStyle w:val="a5"/>
                <w:szCs w:val="26"/>
              </w:rPr>
            </w:pPr>
            <w:r w:rsidRPr="00761598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жительства законного </w:t>
            </w:r>
            <w:r w:rsidRPr="007615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представителя Заказчика:</w:t>
            </w:r>
            <w:r w:rsidRPr="007615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61598" w:rsidRPr="00761598">
              <w:rPr>
                <w:rStyle w:val="a5"/>
                <w:szCs w:val="26"/>
                <w:u w:val="none"/>
              </w:rPr>
              <w:t>______________________________</w:t>
            </w:r>
          </w:p>
          <w:p w:rsidR="00BA7951" w:rsidRPr="00761598" w:rsidRDefault="00BA7951" w:rsidP="0000595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BA7951" w:rsidRPr="00761598" w:rsidRDefault="00BA7951" w:rsidP="00BA79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7951" w:rsidRPr="00761598" w:rsidRDefault="00BA7951" w:rsidP="00BA795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Директор  БУ «Няганский</w:t>
      </w:r>
    </w:p>
    <w:p w:rsidR="00BA7951" w:rsidRPr="00761598" w:rsidRDefault="00BA7951" w:rsidP="00BA795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1598">
        <w:rPr>
          <w:rFonts w:ascii="Times New Roman" w:hAnsi="Times New Roman" w:cs="Times New Roman"/>
          <w:sz w:val="26"/>
          <w:szCs w:val="26"/>
        </w:rPr>
        <w:t>реабилитационный центр»</w:t>
      </w:r>
    </w:p>
    <w:p w:rsidR="00BA7951" w:rsidRPr="00761598" w:rsidRDefault="00BA7951" w:rsidP="00BA79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7951" w:rsidRPr="00761598" w:rsidRDefault="00BA7951" w:rsidP="00BA7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598">
        <w:rPr>
          <w:rFonts w:ascii="Times New Roman" w:hAnsi="Times New Roman" w:cs="Times New Roman"/>
          <w:sz w:val="26"/>
          <w:szCs w:val="26"/>
        </w:rPr>
        <w:t>________________ (</w:t>
      </w:r>
      <w:r w:rsidR="00761598" w:rsidRPr="00761598">
        <w:rPr>
          <w:rFonts w:ascii="Times New Roman" w:hAnsi="Times New Roman" w:cs="Times New Roman"/>
          <w:sz w:val="26"/>
          <w:szCs w:val="26"/>
        </w:rPr>
        <w:t>_______________</w:t>
      </w:r>
      <w:r w:rsidRPr="00761598">
        <w:rPr>
          <w:rFonts w:ascii="Times New Roman" w:hAnsi="Times New Roman" w:cs="Times New Roman"/>
          <w:sz w:val="26"/>
          <w:szCs w:val="26"/>
        </w:rPr>
        <w:t>)             ____________    (</w:t>
      </w:r>
      <w:r w:rsidR="00761598" w:rsidRPr="00761598">
        <w:rPr>
          <w:rStyle w:val="a5"/>
          <w:szCs w:val="26"/>
          <w:u w:val="none"/>
        </w:rPr>
        <w:t>_______________</w:t>
      </w:r>
      <w:r w:rsidRPr="00761598">
        <w:rPr>
          <w:rStyle w:val="a5"/>
          <w:szCs w:val="26"/>
        </w:rPr>
        <w:t>)</w:t>
      </w:r>
    </w:p>
    <w:tbl>
      <w:tblPr>
        <w:tblStyle w:val="a3"/>
        <w:tblpPr w:leftFromText="180" w:rightFromText="180" w:vertAnchor="text" w:horzAnchor="margin" w:tblpY="7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1598" w:rsidRPr="00761598" w:rsidTr="0000595C">
        <w:trPr>
          <w:trHeight w:val="1575"/>
        </w:trPr>
        <w:tc>
          <w:tcPr>
            <w:tcW w:w="9713" w:type="dxa"/>
          </w:tcPr>
          <w:p w:rsidR="00BA7951" w:rsidRPr="00761598" w:rsidRDefault="00BA7951" w:rsidP="000059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51" w:rsidRPr="00761598" w:rsidRDefault="00BA7951" w:rsidP="000059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51" w:rsidRPr="00761598" w:rsidRDefault="00BA7951" w:rsidP="00005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98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</w:t>
            </w:r>
            <w:r w:rsidRPr="00761598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  (_________________________)</w:t>
            </w:r>
          </w:p>
          <w:p w:rsidR="00BA7951" w:rsidRPr="00761598" w:rsidRDefault="00BA7951" w:rsidP="0000595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59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(личная подпись)                            (фамилия, инициалы)</w:t>
            </w:r>
          </w:p>
          <w:p w:rsidR="00BA7951" w:rsidRPr="00761598" w:rsidRDefault="00BA7951" w:rsidP="000059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9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  <w:p w:rsidR="00BA7951" w:rsidRPr="00761598" w:rsidRDefault="00BA7951" w:rsidP="00005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98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  <w:r w:rsidRPr="007615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  (_________________________)</w:t>
            </w:r>
          </w:p>
          <w:p w:rsidR="00BA7951" w:rsidRPr="00761598" w:rsidRDefault="00BA7951" w:rsidP="000059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9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(личная подпись)                            (фамилия, инициалы)                         </w:t>
            </w:r>
          </w:p>
          <w:p w:rsidR="00BA7951" w:rsidRPr="00761598" w:rsidRDefault="00BA7951" w:rsidP="0000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26A" w:rsidRDefault="00BA7951" w:rsidP="00BA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598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</w:t>
      </w:r>
      <w:r w:rsidRPr="00761598">
        <w:rPr>
          <w:rFonts w:ascii="Times New Roman" w:hAnsi="Times New Roman" w:cs="Times New Roman"/>
          <w:sz w:val="18"/>
          <w:szCs w:val="18"/>
        </w:rPr>
        <w:t>(личная подп</w:t>
      </w:r>
      <w:r w:rsidRPr="00201C4E">
        <w:rPr>
          <w:rFonts w:ascii="Times New Roman" w:hAnsi="Times New Roman" w:cs="Times New Roman"/>
          <w:sz w:val="18"/>
          <w:szCs w:val="18"/>
        </w:rPr>
        <w:t>ись)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01C4E">
        <w:rPr>
          <w:rFonts w:ascii="Times New Roman" w:hAnsi="Times New Roman" w:cs="Times New Roman"/>
          <w:sz w:val="18"/>
          <w:szCs w:val="18"/>
        </w:rPr>
        <w:t xml:space="preserve">(фамилия, инициалы)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C5226A" w:rsidRPr="00C5226A" w:rsidRDefault="00C5226A" w:rsidP="00C5226A">
      <w:pPr>
        <w:rPr>
          <w:rFonts w:ascii="Times New Roman" w:hAnsi="Times New Roman" w:cs="Times New Roman"/>
          <w:sz w:val="24"/>
          <w:szCs w:val="24"/>
        </w:rPr>
      </w:pPr>
    </w:p>
    <w:p w:rsidR="00C5226A" w:rsidRPr="00C5226A" w:rsidRDefault="00C5226A" w:rsidP="00C5226A">
      <w:pPr>
        <w:rPr>
          <w:rFonts w:ascii="Times New Roman" w:hAnsi="Times New Roman" w:cs="Times New Roman"/>
          <w:sz w:val="24"/>
          <w:szCs w:val="24"/>
        </w:rPr>
      </w:pPr>
    </w:p>
    <w:p w:rsidR="00C5226A" w:rsidRPr="00C5226A" w:rsidRDefault="00C5226A" w:rsidP="00C5226A">
      <w:pPr>
        <w:rPr>
          <w:rFonts w:ascii="Times New Roman" w:hAnsi="Times New Roman" w:cs="Times New Roman"/>
          <w:sz w:val="24"/>
          <w:szCs w:val="24"/>
        </w:rPr>
      </w:pPr>
    </w:p>
    <w:p w:rsidR="00C5226A" w:rsidRPr="00C5226A" w:rsidRDefault="00C5226A" w:rsidP="00C5226A">
      <w:pPr>
        <w:rPr>
          <w:rFonts w:ascii="Times New Roman" w:hAnsi="Times New Roman" w:cs="Times New Roman"/>
          <w:sz w:val="24"/>
          <w:szCs w:val="24"/>
        </w:rPr>
      </w:pPr>
    </w:p>
    <w:p w:rsidR="00C5226A" w:rsidRPr="00C5226A" w:rsidRDefault="00C5226A" w:rsidP="00C5226A">
      <w:pPr>
        <w:rPr>
          <w:rFonts w:ascii="Times New Roman" w:hAnsi="Times New Roman" w:cs="Times New Roman"/>
          <w:sz w:val="24"/>
          <w:szCs w:val="24"/>
        </w:rPr>
      </w:pPr>
    </w:p>
    <w:p w:rsidR="00C5226A" w:rsidRDefault="00C5226A" w:rsidP="00C5226A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226A" w:rsidRDefault="00C5226A" w:rsidP="00C5226A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C5226A" w:rsidRDefault="00C5226A" w:rsidP="00C5226A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C5226A" w:rsidRDefault="00C5226A" w:rsidP="00C5226A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C5226A" w:rsidRDefault="00C5226A" w:rsidP="00C5226A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C5226A" w:rsidRDefault="00C5226A" w:rsidP="00C5226A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C5226A" w:rsidRDefault="00C5226A" w:rsidP="00C5226A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C5226A" w:rsidRDefault="00C5226A" w:rsidP="00C5226A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C5226A" w:rsidRDefault="00C5226A" w:rsidP="00C5226A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C5226A" w:rsidRDefault="00C5226A" w:rsidP="00C5226A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C5226A" w:rsidRPr="00090317" w:rsidRDefault="00C5226A" w:rsidP="00C5226A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</w:p>
    <w:p w:rsidR="00C5226A" w:rsidRPr="00090317" w:rsidRDefault="00C5226A" w:rsidP="00C5226A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</w:t>
      </w:r>
      <w:hyperlink r:id="rId6" w:anchor="block_1000" w:history="1">
        <w:r w:rsidRPr="0009031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договору</w:t>
        </w:r>
      </w:hyperlink>
      <w:r w:rsidRPr="00090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предоставлении социальных услуг </w:t>
      </w:r>
    </w:p>
    <w:p w:rsidR="00C5226A" w:rsidRPr="00090317" w:rsidRDefault="00C5226A" w:rsidP="00C5226A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№_____ от «_____» _________ 20____г.</w:t>
      </w:r>
    </w:p>
    <w:p w:rsidR="00C5226A" w:rsidRPr="00090317" w:rsidRDefault="00C5226A" w:rsidP="00C5226A">
      <w:pPr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0317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5226A" w:rsidRPr="00090317" w:rsidRDefault="00C5226A" w:rsidP="00C522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317">
        <w:rPr>
          <w:rFonts w:ascii="Times New Roman" w:hAnsi="Times New Roman" w:cs="Times New Roman"/>
          <w:b/>
          <w:bCs/>
          <w:sz w:val="24"/>
          <w:szCs w:val="24"/>
        </w:rPr>
        <w:t>Перечень социальных услуг</w:t>
      </w:r>
    </w:p>
    <w:tbl>
      <w:tblPr>
        <w:tblW w:w="93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976"/>
        <w:gridCol w:w="1984"/>
        <w:gridCol w:w="1844"/>
        <w:gridCol w:w="1983"/>
      </w:tblGrid>
      <w:tr w:rsidR="00C5226A" w:rsidRPr="00090317" w:rsidTr="000059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1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17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 / количество, ед.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1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1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5226A" w:rsidRPr="00090317" w:rsidRDefault="00C5226A" w:rsidP="00005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17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</w:t>
            </w:r>
          </w:p>
        </w:tc>
      </w:tr>
      <w:tr w:rsidR="00C5226A" w:rsidRPr="00090317" w:rsidTr="0000595C"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0317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Социально-бытовые</w:t>
            </w:r>
          </w:p>
        </w:tc>
      </w:tr>
      <w:tr w:rsidR="00C5226A" w:rsidRPr="00090317" w:rsidTr="000059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6A" w:rsidRPr="00090317" w:rsidTr="000059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6A" w:rsidRPr="00090317" w:rsidTr="0000595C"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90317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Социально-медицинские</w:t>
            </w:r>
          </w:p>
        </w:tc>
      </w:tr>
      <w:tr w:rsidR="00C5226A" w:rsidRPr="00090317" w:rsidTr="000059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6A" w:rsidRPr="00090317" w:rsidTr="000059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6A" w:rsidRPr="00090317" w:rsidTr="0000595C"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90317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Социально-психологические</w:t>
            </w:r>
          </w:p>
        </w:tc>
      </w:tr>
      <w:tr w:rsidR="00C5226A" w:rsidRPr="00090317" w:rsidTr="000059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6A" w:rsidRPr="00090317" w:rsidTr="000059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6A" w:rsidRPr="00090317" w:rsidTr="0000595C"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90317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Социально-педагогические</w:t>
            </w:r>
          </w:p>
        </w:tc>
      </w:tr>
      <w:tr w:rsidR="00C5226A" w:rsidRPr="00090317" w:rsidTr="000059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6A" w:rsidRPr="00090317" w:rsidTr="000059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6A" w:rsidRPr="00090317" w:rsidTr="000059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6A" w:rsidRPr="00090317" w:rsidTr="0000595C"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90317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Социально-трудовые</w:t>
            </w:r>
          </w:p>
        </w:tc>
      </w:tr>
      <w:tr w:rsidR="00C5226A" w:rsidRPr="00090317" w:rsidTr="000059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6A" w:rsidRPr="00090317" w:rsidTr="000059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6A" w:rsidRPr="00090317" w:rsidTr="0000595C"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90317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Социально-правовые</w:t>
            </w:r>
          </w:p>
        </w:tc>
      </w:tr>
      <w:tr w:rsidR="00C5226A" w:rsidRPr="00090317" w:rsidTr="000059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6A" w:rsidRPr="00090317" w:rsidTr="000059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6A" w:rsidRPr="00090317" w:rsidTr="0000595C">
        <w:trPr>
          <w:trHeight w:val="899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tabs>
                <w:tab w:val="left" w:pos="-142"/>
              </w:tabs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90317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5226A" w:rsidRPr="00090317" w:rsidTr="000059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6A" w:rsidRPr="00090317" w:rsidTr="000059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26A" w:rsidRPr="00090317" w:rsidRDefault="00C5226A" w:rsidP="00C522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819"/>
      </w:tblGrid>
      <w:tr w:rsidR="00C5226A" w:rsidRPr="00090317" w:rsidTr="0000595C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«Исполнитель»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«Заказчик»</w:t>
            </w:r>
          </w:p>
        </w:tc>
      </w:tr>
      <w:tr w:rsidR="00C5226A" w:rsidRPr="00090317" w:rsidTr="0000595C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1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6A" w:rsidRPr="00090317" w:rsidTr="0000595C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C5226A">
            <w:pPr>
              <w:rPr>
                <w:rFonts w:ascii="Times New Roman" w:hAnsi="Times New Roman" w:cs="Times New Roman"/>
              </w:rPr>
            </w:pPr>
            <w:r w:rsidRPr="00090317">
              <w:rPr>
                <w:rFonts w:ascii="Times New Roman" w:hAnsi="Times New Roman" w:cs="Times New Roman"/>
                <w:sz w:val="24"/>
                <w:szCs w:val="24"/>
              </w:rPr>
              <w:t>__________________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0903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17">
              <w:rPr>
                <w:rFonts w:ascii="Times New Roman" w:hAnsi="Times New Roman" w:cs="Times New Roman"/>
                <w:sz w:val="24"/>
                <w:szCs w:val="24"/>
              </w:rPr>
              <w:t>_______________(_________________)</w:t>
            </w:r>
          </w:p>
        </w:tc>
      </w:tr>
      <w:tr w:rsidR="00C5226A" w:rsidRPr="00090317" w:rsidTr="0000595C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МП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A" w:rsidRPr="00090317" w:rsidRDefault="00C5226A" w:rsidP="0000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26A" w:rsidRPr="00090317" w:rsidRDefault="00C5226A" w:rsidP="00C5226A">
      <w:pPr>
        <w:rPr>
          <w:rFonts w:ascii="Times New Roman" w:hAnsi="Times New Roman" w:cs="Times New Roman"/>
        </w:rPr>
      </w:pPr>
    </w:p>
    <w:p w:rsidR="00C5226A" w:rsidRPr="00090317" w:rsidRDefault="00C5226A" w:rsidP="00C52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A7951" w:rsidRPr="00C5226A" w:rsidRDefault="00BA7951" w:rsidP="00C5226A">
      <w:pPr>
        <w:rPr>
          <w:rFonts w:ascii="Times New Roman" w:hAnsi="Times New Roman" w:cs="Times New Roman"/>
          <w:sz w:val="24"/>
          <w:szCs w:val="24"/>
        </w:rPr>
      </w:pPr>
    </w:p>
    <w:sectPr w:rsidR="00BA7951" w:rsidRPr="00C5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B2F"/>
    <w:multiLevelType w:val="hybridMultilevel"/>
    <w:tmpl w:val="31FC0B54"/>
    <w:lvl w:ilvl="0" w:tplc="4E06BDE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468A"/>
    <w:multiLevelType w:val="hybridMultilevel"/>
    <w:tmpl w:val="31FC0B54"/>
    <w:lvl w:ilvl="0" w:tplc="4E06BDE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15E1C"/>
    <w:multiLevelType w:val="multilevel"/>
    <w:tmpl w:val="BFF23030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80" w:hanging="360"/>
      </w:pPr>
      <w:rPr>
        <w:rFonts w:hint="default"/>
      </w:rPr>
    </w:lvl>
  </w:abstractNum>
  <w:abstractNum w:abstractNumId="3">
    <w:nsid w:val="1FAE072D"/>
    <w:multiLevelType w:val="hybridMultilevel"/>
    <w:tmpl w:val="31FC0B54"/>
    <w:lvl w:ilvl="0" w:tplc="4E06BDE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7D75"/>
    <w:multiLevelType w:val="multilevel"/>
    <w:tmpl w:val="BFF23030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80" w:hanging="360"/>
      </w:pPr>
      <w:rPr>
        <w:rFonts w:hint="default"/>
      </w:rPr>
    </w:lvl>
  </w:abstractNum>
  <w:abstractNum w:abstractNumId="5">
    <w:nsid w:val="2CA72BE5"/>
    <w:multiLevelType w:val="multilevel"/>
    <w:tmpl w:val="BFF23030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80" w:hanging="360"/>
      </w:pPr>
      <w:rPr>
        <w:rFonts w:hint="default"/>
      </w:rPr>
    </w:lvl>
  </w:abstractNum>
  <w:abstractNum w:abstractNumId="6">
    <w:nsid w:val="32DC4E0E"/>
    <w:multiLevelType w:val="multilevel"/>
    <w:tmpl w:val="BFF23030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80" w:hanging="360"/>
      </w:pPr>
      <w:rPr>
        <w:rFonts w:hint="default"/>
      </w:rPr>
    </w:lvl>
  </w:abstractNum>
  <w:abstractNum w:abstractNumId="7">
    <w:nsid w:val="5556045B"/>
    <w:multiLevelType w:val="hybridMultilevel"/>
    <w:tmpl w:val="31FC0B54"/>
    <w:lvl w:ilvl="0" w:tplc="4E06BDE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E1837"/>
    <w:multiLevelType w:val="multilevel"/>
    <w:tmpl w:val="AFB8AA9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A4E0D82"/>
    <w:multiLevelType w:val="hybridMultilevel"/>
    <w:tmpl w:val="31FC0B54"/>
    <w:lvl w:ilvl="0" w:tplc="4E06BDE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87"/>
    <w:rsid w:val="00453CFB"/>
    <w:rsid w:val="00632C97"/>
    <w:rsid w:val="00761598"/>
    <w:rsid w:val="00A26E1B"/>
    <w:rsid w:val="00A95A3B"/>
    <w:rsid w:val="00AB3C9F"/>
    <w:rsid w:val="00BA7951"/>
    <w:rsid w:val="00C254DC"/>
    <w:rsid w:val="00C5226A"/>
    <w:rsid w:val="00E61EF2"/>
    <w:rsid w:val="00F8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951"/>
    <w:pPr>
      <w:ind w:left="720"/>
      <w:contextualSpacing/>
    </w:pPr>
  </w:style>
  <w:style w:type="character" w:customStyle="1" w:styleId="a5">
    <w:name w:val="Форма"/>
    <w:basedOn w:val="a0"/>
    <w:uiPriority w:val="1"/>
    <w:qFormat/>
    <w:rsid w:val="00BA7951"/>
    <w:rPr>
      <w:rFonts w:ascii="Times New Roman" w:hAnsi="Times New Roman"/>
      <w:sz w:val="2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95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52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226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951"/>
    <w:pPr>
      <w:ind w:left="720"/>
      <w:contextualSpacing/>
    </w:pPr>
  </w:style>
  <w:style w:type="character" w:customStyle="1" w:styleId="a5">
    <w:name w:val="Форма"/>
    <w:basedOn w:val="a0"/>
    <w:uiPriority w:val="1"/>
    <w:qFormat/>
    <w:rsid w:val="00BA7951"/>
    <w:rPr>
      <w:rFonts w:ascii="Times New Roman" w:hAnsi="Times New Roman"/>
      <w:sz w:val="2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95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52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22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791482/53f89421bbdaf741eb2d1ecc4ddb4c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Пронтишева</dc:creator>
  <cp:keywords/>
  <dc:description/>
  <cp:lastModifiedBy>Татьяна А. Пронтишева</cp:lastModifiedBy>
  <cp:revision>5</cp:revision>
  <cp:lastPrinted>2022-07-08T10:58:00Z</cp:lastPrinted>
  <dcterms:created xsi:type="dcterms:W3CDTF">2022-07-08T08:21:00Z</dcterms:created>
  <dcterms:modified xsi:type="dcterms:W3CDTF">2022-07-14T07:17:00Z</dcterms:modified>
</cp:coreProperties>
</file>